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7" w:rsidRDefault="00D0648F">
      <w:bookmarkStart w:id="0" w:name="_GoBack"/>
      <w:bookmarkEnd w:id="0"/>
      <w:r>
        <w:t xml:space="preserve">CLASIFICACIONES AESGOLF </w:t>
      </w:r>
    </w:p>
    <w:p w:rsidR="00D0648F" w:rsidRDefault="00D0648F">
      <w:r>
        <w:t>LA RASA DE BERBES</w:t>
      </w:r>
    </w:p>
    <w:p w:rsidR="00D0648F" w:rsidRDefault="00D0648F">
      <w:r>
        <w:t>CABALLEROS:</w:t>
      </w:r>
    </w:p>
    <w:p w:rsidR="00D0648F" w:rsidRDefault="00D0648F">
      <w:r>
        <w:t>HASTA  HANDICAP 15,4</w:t>
      </w:r>
    </w:p>
    <w:p w:rsidR="00D0648F" w:rsidRDefault="00D0648F" w:rsidP="00D0648F">
      <w:pPr>
        <w:pStyle w:val="Prrafodelista"/>
        <w:numPr>
          <w:ilvl w:val="0"/>
          <w:numId w:val="1"/>
        </w:numPr>
      </w:pPr>
      <w:r>
        <w:t>CLASIFICADO</w:t>
      </w:r>
      <w:r w:rsidR="009914FD">
        <w:t>- JUAN MANUEL ALONSO RIESGO</w:t>
      </w:r>
    </w:p>
    <w:p w:rsidR="00D0648F" w:rsidRDefault="00D0648F" w:rsidP="00D0648F">
      <w:pPr>
        <w:pStyle w:val="Prrafodelista"/>
        <w:numPr>
          <w:ilvl w:val="0"/>
          <w:numId w:val="1"/>
        </w:numPr>
      </w:pPr>
      <w:r>
        <w:t>CLASIFICADO</w:t>
      </w:r>
      <w:r w:rsidR="009914FD">
        <w:t>- JOSE LUIS GARCIA ALVAREZ</w:t>
      </w:r>
    </w:p>
    <w:p w:rsidR="00D0648F" w:rsidRDefault="00D0648F" w:rsidP="00D0648F">
      <w:r>
        <w:t>HASTA HANDICAP  20,4</w:t>
      </w:r>
    </w:p>
    <w:p w:rsidR="00D0648F" w:rsidRDefault="00D0648F" w:rsidP="00D0648F">
      <w:pPr>
        <w:pStyle w:val="Prrafodelista"/>
        <w:numPr>
          <w:ilvl w:val="0"/>
          <w:numId w:val="2"/>
        </w:numPr>
      </w:pPr>
      <w:r>
        <w:t>CLASIFICADO</w:t>
      </w:r>
      <w:r w:rsidR="009914FD">
        <w:t>- ISIDRO LOPEZ RUBIO</w:t>
      </w:r>
    </w:p>
    <w:p w:rsidR="00D0648F" w:rsidRDefault="00D0648F" w:rsidP="00D0648F">
      <w:pPr>
        <w:pStyle w:val="Prrafodelista"/>
        <w:numPr>
          <w:ilvl w:val="0"/>
          <w:numId w:val="2"/>
        </w:numPr>
      </w:pPr>
      <w:r>
        <w:t>CLASIFICADO</w:t>
      </w:r>
      <w:r w:rsidR="009914FD">
        <w:t>- VICTOR PEREZ-CORRALES FERNANDEZ</w:t>
      </w:r>
    </w:p>
    <w:p w:rsidR="00D0648F" w:rsidRDefault="00D0648F" w:rsidP="00D0648F">
      <w:r>
        <w:t>HASTA HANDICAP  36</w:t>
      </w:r>
    </w:p>
    <w:p w:rsidR="00D0648F" w:rsidRDefault="00D0648F" w:rsidP="00D0648F">
      <w:pPr>
        <w:pStyle w:val="Prrafodelista"/>
        <w:numPr>
          <w:ilvl w:val="0"/>
          <w:numId w:val="3"/>
        </w:numPr>
      </w:pPr>
      <w:r>
        <w:t>CLASIFICADO</w:t>
      </w:r>
      <w:r w:rsidR="009914FD">
        <w:t>- VICENTE LOPEZ FERNANDEZ</w:t>
      </w:r>
    </w:p>
    <w:p w:rsidR="00D0648F" w:rsidRDefault="00D0648F" w:rsidP="00D0648F">
      <w:pPr>
        <w:pStyle w:val="Prrafodelista"/>
        <w:numPr>
          <w:ilvl w:val="0"/>
          <w:numId w:val="3"/>
        </w:numPr>
      </w:pPr>
      <w:r>
        <w:t>CLASIFICADO</w:t>
      </w:r>
      <w:r w:rsidR="009914FD">
        <w:t>- MIGUEL ANGEL SUAREZ DELGADO</w:t>
      </w:r>
    </w:p>
    <w:p w:rsidR="00D0648F" w:rsidRDefault="00D0648F" w:rsidP="00D0648F">
      <w:r>
        <w:t>DAMAS</w:t>
      </w:r>
    </w:p>
    <w:p w:rsidR="00D0648F" w:rsidRDefault="00D0648F" w:rsidP="00D0648F">
      <w:r>
        <w:t>HASTA  HANDICAP 20</w:t>
      </w:r>
    </w:p>
    <w:p w:rsidR="00D0648F" w:rsidRDefault="00D0648F" w:rsidP="00D0648F">
      <w:pPr>
        <w:pStyle w:val="Prrafodelista"/>
        <w:numPr>
          <w:ilvl w:val="0"/>
          <w:numId w:val="4"/>
        </w:numPr>
      </w:pPr>
      <w:r>
        <w:t>CLASIFICADA</w:t>
      </w:r>
      <w:r w:rsidR="00E01C68">
        <w:t>- PILAR FERNANDE GONZALEZ</w:t>
      </w:r>
    </w:p>
    <w:p w:rsidR="00D0648F" w:rsidRDefault="00D0648F" w:rsidP="00D0648F">
      <w:pPr>
        <w:pStyle w:val="Prrafodelista"/>
        <w:numPr>
          <w:ilvl w:val="0"/>
          <w:numId w:val="4"/>
        </w:numPr>
      </w:pPr>
      <w:r>
        <w:t>CLASIFICADA</w:t>
      </w:r>
      <w:r w:rsidR="00E01C68">
        <w:t>-PURIFICACION GONZALEZ ALVAREZ</w:t>
      </w:r>
    </w:p>
    <w:p w:rsidR="00C75D77" w:rsidRDefault="00C75D77" w:rsidP="00C75D77">
      <w:r>
        <w:t>HASTA HANDICAP 36</w:t>
      </w:r>
    </w:p>
    <w:p w:rsidR="00C75D77" w:rsidRDefault="00C75D77" w:rsidP="00C75D77">
      <w:pPr>
        <w:pStyle w:val="Prrafodelista"/>
        <w:numPr>
          <w:ilvl w:val="0"/>
          <w:numId w:val="5"/>
        </w:numPr>
      </w:pPr>
      <w:r>
        <w:t>CLASIFICADA</w:t>
      </w:r>
      <w:r w:rsidR="00E01C68">
        <w:t>- MARIA GARCIA MENENDEZ</w:t>
      </w:r>
    </w:p>
    <w:p w:rsidR="00C75D77" w:rsidRDefault="00C75D77" w:rsidP="00C75D77">
      <w:pPr>
        <w:pStyle w:val="Prrafodelista"/>
        <w:numPr>
          <w:ilvl w:val="0"/>
          <w:numId w:val="5"/>
        </w:numPr>
      </w:pPr>
      <w:r>
        <w:t>CLASIFICADA</w:t>
      </w:r>
      <w:r w:rsidR="00E01C68">
        <w:t>- CARMEN SUAREZ MAYO</w:t>
      </w:r>
    </w:p>
    <w:p w:rsidR="00D0648F" w:rsidRDefault="00D0648F" w:rsidP="00D0648F">
      <w:r>
        <w:t xml:space="preserve">BOLAS </w:t>
      </w:r>
      <w:proofErr w:type="gramStart"/>
      <w:r>
        <w:t>MAS</w:t>
      </w:r>
      <w:proofErr w:type="gramEnd"/>
      <w:r>
        <w:t xml:space="preserve"> CERCANA HOYO 13</w:t>
      </w:r>
      <w:r w:rsidR="00C75D77">
        <w:t>- MANUEL ARGÜELLES FERNANDEZ</w:t>
      </w:r>
    </w:p>
    <w:p w:rsidR="00D0648F" w:rsidRDefault="00D0648F" w:rsidP="00D0648F">
      <w:r>
        <w:t>MEJOR SCRATCH</w:t>
      </w:r>
      <w:r w:rsidR="0027445C">
        <w:t>: JULIO ELADIO DIAZ VAZQUEZ</w:t>
      </w:r>
    </w:p>
    <w:p w:rsidR="00D0648F" w:rsidRDefault="00D0648F" w:rsidP="00D0648F">
      <w:r>
        <w:t>SUPER SENIOR DAMAS</w:t>
      </w:r>
      <w:r w:rsidR="0027445C">
        <w:t xml:space="preserve">- </w:t>
      </w:r>
      <w:r w:rsidR="00E01C68">
        <w:t xml:space="preserve"> AMELIA FANJUL LOPEZ</w:t>
      </w:r>
    </w:p>
    <w:p w:rsidR="00D0648F" w:rsidRDefault="00D0648F" w:rsidP="00D0648F">
      <w:r>
        <w:t>MASTER SENIOR CABALLEROS</w:t>
      </w:r>
      <w:r w:rsidR="00E01C68">
        <w:t>- MANUEL PASTOR RODRIGUEZ</w:t>
      </w:r>
    </w:p>
    <w:sectPr w:rsidR="00D06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E31"/>
    <w:multiLevelType w:val="hybridMultilevel"/>
    <w:tmpl w:val="82D802D2"/>
    <w:lvl w:ilvl="0" w:tplc="411AE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3F4A"/>
    <w:multiLevelType w:val="hybridMultilevel"/>
    <w:tmpl w:val="B95A250A"/>
    <w:lvl w:ilvl="0" w:tplc="34A03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1F49"/>
    <w:multiLevelType w:val="hybridMultilevel"/>
    <w:tmpl w:val="ED5C74D0"/>
    <w:lvl w:ilvl="0" w:tplc="83E0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AC0"/>
    <w:multiLevelType w:val="hybridMultilevel"/>
    <w:tmpl w:val="934AF210"/>
    <w:lvl w:ilvl="0" w:tplc="6BEC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90FAE"/>
    <w:multiLevelType w:val="hybridMultilevel"/>
    <w:tmpl w:val="70F86A46"/>
    <w:lvl w:ilvl="0" w:tplc="FB8C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F"/>
    <w:rsid w:val="0027445C"/>
    <w:rsid w:val="002F0647"/>
    <w:rsid w:val="0049361D"/>
    <w:rsid w:val="009914FD"/>
    <w:rsid w:val="00C75D77"/>
    <w:rsid w:val="00D0648F"/>
    <w:rsid w:val="00E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2</cp:revision>
  <dcterms:created xsi:type="dcterms:W3CDTF">2021-05-27T17:49:00Z</dcterms:created>
  <dcterms:modified xsi:type="dcterms:W3CDTF">2021-05-27T17:49:00Z</dcterms:modified>
</cp:coreProperties>
</file>